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7D5D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02BE15B5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515367B7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с. Павло-Федоровка  Кировского муниципального округа»</w:t>
      </w:r>
    </w:p>
    <w:p w14:paraId="07BEC2B5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C406176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CE7BF31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19E6DAE" w14:textId="77777777" w:rsidR="009471C5" w:rsidRDefault="009471C5" w:rsidP="009471C5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5E26C80" w14:textId="77777777" w:rsidR="009471C5" w:rsidRDefault="009471C5" w:rsidP="009471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Утверждено</w:t>
      </w:r>
    </w:p>
    <w:p w14:paraId="7A693E7E" w14:textId="77777777" w:rsidR="009471C5" w:rsidRDefault="009471C5" w:rsidP="009471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Директор ОО </w:t>
      </w:r>
      <w:proofErr w:type="spellStart"/>
      <w:r>
        <w:rPr>
          <w:rFonts w:ascii="Times New Roman" w:eastAsia="Calibri" w:hAnsi="Times New Roman" w:cs="Times New Roman"/>
          <w:sz w:val="28"/>
        </w:rPr>
        <w:t>Рыполова</w:t>
      </w:r>
      <w:proofErr w:type="spellEnd"/>
      <w:r>
        <w:rPr>
          <w:rFonts w:ascii="Times New Roman" w:eastAsia="Calibri" w:hAnsi="Times New Roman" w:cs="Times New Roman"/>
          <w:sz w:val="28"/>
        </w:rPr>
        <w:t xml:space="preserve"> О.В.</w:t>
      </w:r>
    </w:p>
    <w:p w14:paraId="328F595E" w14:textId="77777777" w:rsidR="009471C5" w:rsidRDefault="009471C5" w:rsidP="009471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Приказ №57-ОД </w:t>
      </w:r>
    </w:p>
    <w:p w14:paraId="40642CB6" w14:textId="77777777" w:rsidR="009471C5" w:rsidRDefault="009471C5" w:rsidP="009471C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от «31» августа 2026 г.</w:t>
      </w:r>
    </w:p>
    <w:p w14:paraId="5E14197B" w14:textId="77777777" w:rsidR="009471C5" w:rsidRDefault="009471C5" w:rsidP="009471C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558DB311" w14:textId="77777777" w:rsidR="009471C5" w:rsidRDefault="009471C5" w:rsidP="009471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81B6958" w14:textId="77777777" w:rsidR="009471C5" w:rsidRDefault="009471C5" w:rsidP="009471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0043168" w14:textId="77777777" w:rsidR="00514015" w:rsidRDefault="00514015" w:rsidP="009471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BE8490E" w14:textId="77777777" w:rsidR="00514015" w:rsidRDefault="00514015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49479C0A" w14:textId="77777777" w:rsidR="00514015" w:rsidRDefault="00514015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5B3A1282" w14:textId="77777777" w:rsidR="00514015" w:rsidRDefault="00514015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5DE4EE20" w14:textId="77777777" w:rsidR="00514015" w:rsidRDefault="00514015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329026DB" w14:textId="77777777" w:rsidR="00514015" w:rsidRDefault="00514015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5F2F623E" w14:textId="77777777" w:rsidR="00514015" w:rsidRDefault="00514015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37D8D7B0" w14:textId="77777777" w:rsidR="00514015" w:rsidRPr="00AA47D8" w:rsidRDefault="0066401B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Персонализированная программа наставничества</w:t>
      </w:r>
    </w:p>
    <w:p w14:paraId="14D75BBF" w14:textId="77777777" w:rsidR="0066401B" w:rsidRPr="00AA47D8" w:rsidRDefault="00514015" w:rsidP="005140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 xml:space="preserve">целевой </w:t>
      </w:r>
      <w:proofErr w:type="gramStart"/>
      <w:r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модели  «</w:t>
      </w:r>
      <w:proofErr w:type="gramEnd"/>
      <w:r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у</w:t>
      </w:r>
      <w:r w:rsidR="0066401B"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читель –</w:t>
      </w:r>
      <w:r w:rsidR="005C2169"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 xml:space="preserve"> ученик</w:t>
      </w:r>
      <w:r w:rsidR="0066401B" w:rsidRPr="00AA47D8"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  <w:t>»</w:t>
      </w:r>
    </w:p>
    <w:p w14:paraId="24E77BF1" w14:textId="77777777" w:rsidR="00955ED0" w:rsidRPr="00AA47D8" w:rsidRDefault="00955ED0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24"/>
          <w:lang w:eastAsia="ru-RU"/>
        </w:rPr>
      </w:pPr>
    </w:p>
    <w:p w14:paraId="5F8A7FF3" w14:textId="77777777" w:rsidR="003A215B" w:rsidRPr="00514015" w:rsidRDefault="003A215B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</w:p>
    <w:p w14:paraId="5F5B7E58" w14:textId="77777777" w:rsidR="00A226D3" w:rsidRDefault="00A226D3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</w:p>
    <w:p w14:paraId="540AD37A" w14:textId="77777777" w:rsidR="00A226D3" w:rsidRDefault="00A226D3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</w:p>
    <w:p w14:paraId="3E5FE389" w14:textId="77777777" w:rsidR="00A226D3" w:rsidRDefault="00A226D3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</w:p>
    <w:p w14:paraId="7FA8CE0A" w14:textId="77777777" w:rsidR="00A226D3" w:rsidRDefault="00A226D3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</w:p>
    <w:p w14:paraId="09F55C95" w14:textId="77777777" w:rsidR="00AA47D8" w:rsidRPr="004311F6" w:rsidRDefault="00AA47D8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  <w:r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Составила: </w:t>
      </w:r>
      <w:proofErr w:type="spellStart"/>
      <w:r w:rsidR="004311F6"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>Покас</w:t>
      </w:r>
      <w:proofErr w:type="spellEnd"/>
      <w:r w:rsidR="004311F6"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 С.С</w:t>
      </w:r>
      <w:r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., </w:t>
      </w:r>
    </w:p>
    <w:p w14:paraId="24ED78DA" w14:textId="77777777" w:rsidR="00AA47D8" w:rsidRPr="004311F6" w:rsidRDefault="00AA47D8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  <w:r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учитель </w:t>
      </w:r>
      <w:r w:rsidR="004311F6"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>русского языка и литературы</w:t>
      </w:r>
      <w:r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 xml:space="preserve"> </w:t>
      </w:r>
    </w:p>
    <w:p w14:paraId="454209ED" w14:textId="77777777" w:rsidR="00514015" w:rsidRPr="004311F6" w:rsidRDefault="00AA47D8" w:rsidP="00AA47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</w:pPr>
      <w:r w:rsidRPr="004311F6">
        <w:rPr>
          <w:rFonts w:ascii="Times New Roman" w:eastAsia="Times New Roman" w:hAnsi="Times New Roman" w:cs="Times New Roman"/>
          <w:bCs/>
          <w:color w:val="000000"/>
          <w:sz w:val="32"/>
          <w:szCs w:val="24"/>
          <w:lang w:eastAsia="ru-RU"/>
        </w:rPr>
        <w:t>высшей квалификационной категории</w:t>
      </w:r>
    </w:p>
    <w:p w14:paraId="1183B4EC" w14:textId="77777777" w:rsidR="00514015" w:rsidRPr="004311F6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04C083D3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88DF111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8661AF4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024CD31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EE0C6BD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03516E8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FBC7861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C63009F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D1BB65E" w14:textId="77777777" w:rsidR="00514015" w:rsidRDefault="00514015" w:rsidP="00955E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300F7D" w14:textId="77777777" w:rsidR="00514015" w:rsidRPr="00A226D3" w:rsidRDefault="00821E27" w:rsidP="00A226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2026</w:t>
      </w:r>
      <w:r w:rsidR="004311F6" w:rsidRPr="00A226D3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г.</w:t>
      </w:r>
    </w:p>
    <w:p w14:paraId="1DCEF1FF" w14:textId="77777777" w:rsidR="00AA47D8" w:rsidRDefault="00AA47D8" w:rsidP="00AA47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14:paraId="27269755" w14:textId="77777777" w:rsidR="00AA47D8" w:rsidRDefault="00AA47D8" w:rsidP="00AA47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886D9A" w14:textId="77777777" w:rsidR="003A215B" w:rsidRDefault="0066401B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640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="003A2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ерсонализированная п</w:t>
      </w:r>
      <w:r w:rsidRPr="006640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рограмма </w:t>
      </w:r>
      <w:r w:rsidR="003A21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наставничества 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22E158A1" w14:textId="77777777" w:rsidR="00A226D3" w:rsidRPr="00941550" w:rsidRDefault="00A226D3" w:rsidP="00A226D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1550">
        <w:rPr>
          <w:rFonts w:ascii="Times New Roman" w:eastAsia="Calibri" w:hAnsi="Times New Roman" w:cs="Times New Roman"/>
          <w:sz w:val="24"/>
          <w:szCs w:val="24"/>
        </w:rPr>
        <w:t xml:space="preserve">Программа  разработана в целях достижения результатов федеральных и региональных проектов «Современная школа» на основе </w:t>
      </w:r>
      <w:r w:rsidRPr="00941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Положения о  целевой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3A11EE5B" w14:textId="77777777" w:rsidR="003A215B" w:rsidRPr="0066401B" w:rsidRDefault="003A215B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Данная персонализированная программа нацелена на обучающихся, </w:t>
      </w:r>
      <w:r w:rsidR="00FD4B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имеющих высокую и повышенную учебную мотивацию.</w:t>
      </w:r>
    </w:p>
    <w:p w14:paraId="5CF1F90A" w14:textId="77777777" w:rsidR="00694024" w:rsidRDefault="00694024" w:rsidP="00460D7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программы</w:t>
      </w:r>
    </w:p>
    <w:p w14:paraId="49EBE89F" w14:textId="77777777" w:rsidR="00694024" w:rsidRDefault="00694024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Наставник</w:t>
      </w:r>
      <w:r w:rsidR="00831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  <w:proofErr w:type="spellStart"/>
      <w:r w:rsidR="00A226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Покас</w:t>
      </w:r>
      <w:proofErr w:type="spellEnd"/>
      <w:r w:rsidR="00A226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Светлана Сергеевна</w:t>
      </w:r>
      <w:r w:rsidRPr="00955E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учитель </w:t>
      </w:r>
      <w:r w:rsidR="00A226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русского языка и литературы</w:t>
      </w:r>
    </w:p>
    <w:p w14:paraId="7A47FC7E" w14:textId="77777777" w:rsidR="00831D92" w:rsidRPr="00831D92" w:rsidRDefault="00831D92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31D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Наставляемые: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учащиеся, имеющие высокую и повышенную </w:t>
      </w:r>
      <w:r w:rsidR="00460D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учебную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мотивацию</w:t>
      </w:r>
      <w:r w:rsidR="00460D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36AE5AB8" w14:textId="77777777" w:rsidR="00694024" w:rsidRDefault="00FD4B80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Запрос наставляемых:</w:t>
      </w:r>
    </w:p>
    <w:p w14:paraId="59DB22E1" w14:textId="77777777" w:rsidR="00AA47D8" w:rsidRPr="00AA47D8" w:rsidRDefault="00AA47D8" w:rsidP="00AA47D8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подготовка к участию в предметных конкурсах и олимпиадах</w:t>
      </w:r>
      <w:r w:rsidR="003F7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14:paraId="46D5EA01" w14:textId="77777777" w:rsidR="00AA47D8" w:rsidRPr="00AA47D8" w:rsidRDefault="00AA47D8" w:rsidP="00AA47D8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помощь в организации проектной и исследовательской деятельности</w:t>
      </w:r>
      <w:r w:rsidR="003F7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14:paraId="177F0128" w14:textId="77777777" w:rsidR="00AA47D8" w:rsidRPr="00AA47D8" w:rsidRDefault="00AA47D8" w:rsidP="00AA47D8">
      <w:pPr>
        <w:pStyle w:val="a3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профориентация</w:t>
      </w:r>
      <w:r w:rsidR="003F77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AA47D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7E5C185F" w14:textId="77777777" w:rsidR="005C2169" w:rsidRDefault="005C2169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наставничества: «учитель – ученик» (</w:t>
      </w:r>
      <w:r w:rsidRPr="005C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взаимодействие «учитель – одаренный ученик»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2E1FE13C" w14:textId="77777777" w:rsidR="00AA47D8" w:rsidRDefault="005C2169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Вид наставничества: </w:t>
      </w:r>
    </w:p>
    <w:p w14:paraId="181083DB" w14:textId="77777777" w:rsidR="00AA47D8" w:rsidRDefault="005C2169" w:rsidP="00AA47D8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традиционная модель, </w:t>
      </w:r>
    </w:p>
    <w:p w14:paraId="4C9F1FDB" w14:textId="77777777" w:rsidR="005C2169" w:rsidRPr="00AA47D8" w:rsidRDefault="005C2169" w:rsidP="00AA47D8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A47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групповое наставничество</w:t>
      </w:r>
    </w:p>
    <w:p w14:paraId="0F95F059" w14:textId="77777777" w:rsidR="0000354C" w:rsidRPr="0022236F" w:rsidRDefault="0000354C" w:rsidP="0000354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благоприятных условий для развития талантливых обучающихся через оптимальную структуру школьного и дополнительного образования</w:t>
      </w:r>
    </w:p>
    <w:p w14:paraId="06324D5E" w14:textId="77777777" w:rsidR="0000354C" w:rsidRDefault="0000354C" w:rsidP="000035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 </w:t>
      </w:r>
    </w:p>
    <w:p w14:paraId="52CECA1E" w14:textId="77777777" w:rsidR="0000354C" w:rsidRPr="0066401B" w:rsidRDefault="0000354C" w:rsidP="0000354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одарённых детей с использованием различных диагностик;</w:t>
      </w:r>
    </w:p>
    <w:p w14:paraId="622CB8DD" w14:textId="77777777" w:rsidR="0000354C" w:rsidRPr="0066401B" w:rsidRDefault="0000354C" w:rsidP="0000354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спользование на уроках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русского языка и литературы</w:t>
      </w: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дифференциации на основе индивидуальных особенностей детей;</w:t>
      </w:r>
    </w:p>
    <w:p w14:paraId="68BCD990" w14:textId="77777777" w:rsidR="0000354C" w:rsidRPr="0066401B" w:rsidRDefault="0000354C" w:rsidP="0000354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тбор средств обучения, способствующих развитию самостоятельности мышления, инициативности и научно-исследовательских навыков, творчества в урочной и внеурочной деятельности;</w:t>
      </w:r>
    </w:p>
    <w:p w14:paraId="2FF35D01" w14:textId="77777777" w:rsidR="0000354C" w:rsidRPr="0066401B" w:rsidRDefault="0000354C" w:rsidP="0000354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рганизация разнообразной внеурочной и внешкольной деятельности по предмету;</w:t>
      </w:r>
    </w:p>
    <w:p w14:paraId="2643B439" w14:textId="77777777" w:rsidR="0000354C" w:rsidRPr="005C2169" w:rsidRDefault="0000354C" w:rsidP="0000354C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развития</w:t>
      </w: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одарённых детей качественно высокого уровня знаний </w:t>
      </w:r>
      <w:proofErr w:type="gramStart"/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русскому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языку и литературе</w:t>
      </w:r>
      <w:r w:rsidRPr="006640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E65C5C7" w14:textId="77777777" w:rsidR="0000354C" w:rsidRDefault="0000354C" w:rsidP="000035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C2169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Сроки реализации: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 w:rsidR="00821E27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2026-2027</w:t>
      </w:r>
      <w:r w:rsidRPr="005C216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учебный год</w:t>
      </w:r>
    </w:p>
    <w:p w14:paraId="71611950" w14:textId="77777777" w:rsidR="0000354C" w:rsidRPr="004C7E7A" w:rsidRDefault="0000354C" w:rsidP="000035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4C7E7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Ожидаемые результаты</w:t>
      </w:r>
    </w:p>
    <w:p w14:paraId="351510D8" w14:textId="77777777" w:rsidR="0000354C" w:rsidRPr="006F10B1" w:rsidRDefault="0000354C" w:rsidP="0000354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работы с одаренными учащимися.</w:t>
      </w:r>
    </w:p>
    <w:p w14:paraId="0433EED6" w14:textId="77777777" w:rsidR="0000354C" w:rsidRPr="006F10B1" w:rsidRDefault="0000354C" w:rsidP="0000354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самореализация выпускника школы.</w:t>
      </w:r>
    </w:p>
    <w:p w14:paraId="575E3C57" w14:textId="77777777" w:rsidR="0000354C" w:rsidRPr="006F10B1" w:rsidRDefault="0000354C" w:rsidP="0000354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мственности в работе основной и средней </w:t>
      </w: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школы.</w:t>
      </w:r>
    </w:p>
    <w:p w14:paraId="553DC313" w14:textId="77777777" w:rsidR="0000354C" w:rsidRPr="006F10B1" w:rsidRDefault="0000354C" w:rsidP="0000354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интеллектуальных и творческих способностей обучающихся</w:t>
      </w: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учётом индивидуального и дифференцированного подхода.</w:t>
      </w:r>
    </w:p>
    <w:p w14:paraId="3D719834" w14:textId="77777777" w:rsidR="00592F7B" w:rsidRDefault="00592F7B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9E8D6BC" w14:textId="77777777" w:rsidR="0022236F" w:rsidRPr="0022236F" w:rsidRDefault="0022236F" w:rsidP="0066401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Этапы реализации</w:t>
      </w:r>
    </w:p>
    <w:p w14:paraId="0482CDF5" w14:textId="77777777" w:rsidR="0022236F" w:rsidRPr="0022236F" w:rsidRDefault="0022236F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 этап. </w:t>
      </w:r>
      <w:proofErr w:type="spellStart"/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Диагностико</w:t>
      </w:r>
      <w:proofErr w:type="spellEnd"/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-прогностический; мониторинг одаренности</w:t>
      </w:r>
    </w:p>
    <w:p w14:paraId="2923D372" w14:textId="77777777" w:rsidR="009265EC" w:rsidRDefault="0066401B" w:rsidP="006640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</w:t>
      </w:r>
    </w:p>
    <w:p w14:paraId="5E739308" w14:textId="77777777" w:rsidR="009265EC" w:rsidRDefault="009265EC" w:rsidP="006640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2236F"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банка данных по одарённым детям; </w:t>
      </w:r>
    </w:p>
    <w:p w14:paraId="12DC72D9" w14:textId="77777777" w:rsidR="0022236F" w:rsidRPr="0022236F" w:rsidRDefault="009265EC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22236F"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банка творческих работ обучающихся;</w:t>
      </w:r>
    </w:p>
    <w:p w14:paraId="2E2EB99D" w14:textId="77777777" w:rsidR="0022236F" w:rsidRPr="0022236F" w:rsidRDefault="009265EC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2236F"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банка заданий повышенной сложности</w:t>
      </w:r>
    </w:p>
    <w:p w14:paraId="51937A26" w14:textId="77777777" w:rsidR="0022236F" w:rsidRPr="0022236F" w:rsidRDefault="0022236F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этап. Деятельностный:</w:t>
      </w:r>
    </w:p>
    <w:p w14:paraId="21C1F3E6" w14:textId="77777777" w:rsidR="004B3984" w:rsidRPr="00460D70" w:rsidRDefault="0022236F" w:rsidP="00460D70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460D7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составление</w:t>
      </w:r>
      <w:r w:rsidR="0000354C" w:rsidRPr="00460D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265EC" w:rsidRPr="00460D70">
        <w:rPr>
          <w:rFonts w:ascii="Times New Roman" w:hAnsi="Times New Roman" w:cs="Times New Roman"/>
          <w:sz w:val="24"/>
          <w:szCs w:val="24"/>
          <w:lang w:eastAsia="ru-RU"/>
        </w:rPr>
        <w:t>персонализированной программы наставничества</w:t>
      </w:r>
      <w:r w:rsidRPr="00460D7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28B68E35" w14:textId="77777777" w:rsidR="004B3984" w:rsidRPr="00460D70" w:rsidRDefault="0022236F" w:rsidP="00460D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460D70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265EC" w:rsidRPr="00460D70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4B3984" w:rsidRPr="00460D70">
        <w:rPr>
          <w:rFonts w:ascii="Times New Roman" w:hAnsi="Times New Roman" w:cs="Times New Roman"/>
          <w:sz w:val="24"/>
          <w:szCs w:val="24"/>
          <w:lang w:eastAsia="ru-RU"/>
        </w:rPr>
        <w:t xml:space="preserve">рганизация внеурочной деятельности, связанной с юбилейными датами писателей и поэтов, </w:t>
      </w:r>
      <w:r w:rsidR="009265EC" w:rsidRPr="00460D70">
        <w:rPr>
          <w:rFonts w:ascii="Times New Roman" w:hAnsi="Times New Roman" w:cs="Times New Roman"/>
          <w:sz w:val="24"/>
          <w:szCs w:val="24"/>
          <w:lang w:eastAsia="ru-RU"/>
        </w:rPr>
        <w:t>творческих конкурсов, олимпиад</w:t>
      </w:r>
      <w:r w:rsidR="004B3984" w:rsidRPr="00460D70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7E7A3DF3" w14:textId="77777777" w:rsidR="0022236F" w:rsidRPr="00460D70" w:rsidRDefault="009265EC" w:rsidP="00460D70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460D70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22236F" w:rsidRPr="00460D70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организация активной внеурочной деятельности обучающихся по </w:t>
      </w:r>
      <w:r w:rsidR="0000354C" w:rsidRPr="00460D70">
        <w:rPr>
          <w:rFonts w:ascii="Times New Roman" w:hAnsi="Times New Roman" w:cs="Times New Roman"/>
          <w:sz w:val="24"/>
          <w:szCs w:val="24"/>
          <w:lang w:eastAsia="ru-RU"/>
        </w:rPr>
        <w:t>русскому языку и литературе</w:t>
      </w:r>
      <w:r w:rsidRPr="00460D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32A7840C" w14:textId="77777777" w:rsidR="0022236F" w:rsidRPr="0022236F" w:rsidRDefault="0022236F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этап. Констатирующий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F818212" w14:textId="77777777" w:rsidR="0022236F" w:rsidRPr="0022236F" w:rsidRDefault="0022236F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оформление </w:t>
      </w:r>
      <w:proofErr w:type="gramStart"/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портфолио;  внедрение</w:t>
      </w:r>
      <w:proofErr w:type="gramEnd"/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практику рейтинга обучающихся.</w:t>
      </w:r>
    </w:p>
    <w:p w14:paraId="0667D1D9" w14:textId="77777777" w:rsidR="0022236F" w:rsidRPr="0022236F" w:rsidRDefault="0022236F" w:rsidP="0066401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 </w:t>
      </w: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  </w:t>
      </w:r>
    </w:p>
    <w:p w14:paraId="57EA151F" w14:textId="77777777" w:rsidR="009265EC" w:rsidRDefault="0022236F" w:rsidP="009265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Методика выявления одаренных детей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4A39354E" w14:textId="77777777" w:rsidR="00955ED0" w:rsidRDefault="0022236F" w:rsidP="009265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60D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I этап </w:t>
      </w:r>
      <w:r w:rsidR="009265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</w:t>
      </w:r>
      <w:r w:rsidR="004B39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265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привитие интереса к учебному предмету 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рамках урочных занятий. 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60D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II этап – внеурочные формы работы, где появляется возможность у ребенка в полную силу проявить себя, раскрыть свои таланты.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60D7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III этап –</w:t>
      </w:r>
      <w:r w:rsidR="009265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работа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 </w:t>
      </w:r>
      <w:r w:rsid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которые проявили академические способности и заинтересованность в предмете. Форм</w:t>
      </w:r>
      <w:r w:rsidR="004B39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ами работы этого этапа является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исследовательская деятельность, участие в </w:t>
      </w:r>
      <w:r w:rsidR="00F715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творческих 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конкурсах, фестивалях и олимпиадах разного уровня.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223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0FBED285" w14:textId="77777777" w:rsidR="00955ED0" w:rsidRDefault="00955ED0" w:rsidP="00955E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Ф</w:t>
      </w:r>
      <w:r w:rsidR="0022236F" w:rsidRPr="002223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ормы работы</w:t>
      </w:r>
    </w:p>
    <w:p w14:paraId="269F0259" w14:textId="77777777" w:rsidR="00955ED0" w:rsidRPr="00F71584" w:rsidRDefault="00955ED0" w:rsidP="00955ED0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нетрадиционные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</w:t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работы на уроке: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урок-семинар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рок самостоятельного освоения новых знаний и вы</w:t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полнение познавательных заданий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урок с элементами игры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рок </w:t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пу</w:t>
      </w:r>
      <w:r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тешествие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3D29D57E" w14:textId="77777777" w:rsidR="00F71584" w:rsidRPr="00955ED0" w:rsidRDefault="00F71584" w:rsidP="003F7737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урок-суд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08F00F5B" w14:textId="77777777" w:rsidR="00955ED0" w:rsidRPr="00F71584" w:rsidRDefault="00955ED0" w:rsidP="00955ED0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внеклассная работа</w:t>
      </w:r>
      <w:r w:rsidR="00F715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7C89BB98" w14:textId="77777777" w:rsidR="00F71584" w:rsidRDefault="00F71584" w:rsidP="00F71584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литературные гостиные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4AEEB67F" w14:textId="77777777" w:rsidR="00F71584" w:rsidRPr="00955ED0" w:rsidRDefault="00F71584" w:rsidP="00F71584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дни поэзии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42DBFEC7" w14:textId="77777777" w:rsidR="00955ED0" w:rsidRDefault="00955ED0" w:rsidP="00955ED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="00F715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игры «Угадай слово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», </w:t>
      </w:r>
      <w:r w:rsidR="00F715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«Умники и умницы»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0CC9ED91" w14:textId="77777777" w:rsidR="00955ED0" w:rsidRDefault="00955ED0" w:rsidP="00955ED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Неделя </w:t>
      </w:r>
      <w:r w:rsidR="00F7158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русского языка и литературы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39AB7BEA" w14:textId="77777777" w:rsidR="00F02D58" w:rsidRDefault="00955ED0" w:rsidP="00955ED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22236F" w:rsidRPr="00955E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02D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конкурсы разного уровня, творческие</w:t>
      </w:r>
      <w:r w:rsidR="00F02D58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работ</w:t>
      </w:r>
      <w:r w:rsidR="00F02D5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ы</w:t>
      </w:r>
      <w:r w:rsidR="00F02D58" w:rsidRPr="00955ED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учащихся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02BD883E" w14:textId="77777777" w:rsidR="00F02D58" w:rsidRDefault="00F02D58" w:rsidP="00955ED0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предметные олимпиады</w:t>
      </w:r>
      <w:r w:rsidR="003F773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</w:p>
    <w:p w14:paraId="3C2069E5" w14:textId="77777777" w:rsidR="008F5583" w:rsidRPr="008F5583" w:rsidRDefault="00F02D58" w:rsidP="00F02D58">
      <w:pPr>
        <w:pStyle w:val="a3"/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внеурочная деятельность (элективные курсы)</w:t>
      </w:r>
    </w:p>
    <w:p w14:paraId="428B58F3" w14:textId="77777777" w:rsidR="008F5583" w:rsidRDefault="008F5583" w:rsidP="008F558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76E03C30" w14:textId="77777777" w:rsidR="008F5583" w:rsidRDefault="008F5583" w:rsidP="008F558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460D7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План работы</w:t>
      </w:r>
    </w:p>
    <w:p w14:paraId="1371FC72" w14:textId="77777777" w:rsidR="00460D70" w:rsidRPr="00460D70" w:rsidRDefault="00460D70" w:rsidP="008F5583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4895"/>
        <w:gridCol w:w="1342"/>
        <w:gridCol w:w="3084"/>
      </w:tblGrid>
      <w:tr w:rsidR="008F5583" w14:paraId="1DDCDEB3" w14:textId="77777777" w:rsidTr="00460D70">
        <w:tc>
          <w:tcPr>
            <w:tcW w:w="426" w:type="dxa"/>
          </w:tcPr>
          <w:p w14:paraId="16EE5066" w14:textId="77777777" w:rsidR="008F5583" w:rsidRPr="0022236F" w:rsidRDefault="008F5583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95" w:type="dxa"/>
          </w:tcPr>
          <w:p w14:paraId="4F8F0842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Мероприятие</w:t>
            </w:r>
          </w:p>
        </w:tc>
        <w:tc>
          <w:tcPr>
            <w:tcW w:w="1342" w:type="dxa"/>
          </w:tcPr>
          <w:p w14:paraId="3D3CB673" w14:textId="77777777" w:rsidR="008F5583" w:rsidRPr="0022236F" w:rsidRDefault="008F5583" w:rsidP="00060E58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3084" w:type="dxa"/>
          </w:tcPr>
          <w:p w14:paraId="5D3037E3" w14:textId="77777777" w:rsidR="008F5583" w:rsidRPr="0022236F" w:rsidRDefault="008F5583" w:rsidP="00060E58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работы</w:t>
            </w:r>
          </w:p>
        </w:tc>
      </w:tr>
      <w:tr w:rsidR="008F5583" w14:paraId="102D3B7C" w14:textId="77777777" w:rsidTr="00460D70">
        <w:tc>
          <w:tcPr>
            <w:tcW w:w="426" w:type="dxa"/>
          </w:tcPr>
          <w:p w14:paraId="3D584DB2" w14:textId="77777777" w:rsidR="008F5583" w:rsidRDefault="008F5583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95" w:type="dxa"/>
          </w:tcPr>
          <w:p w14:paraId="7FA9893D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банка данных обучающихся</w:t>
            </w:r>
            <w:r w:rsidR="00F71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имеющих высокий уровень учебно-познавательной деятельности.</w:t>
            </w:r>
          </w:p>
        </w:tc>
        <w:tc>
          <w:tcPr>
            <w:tcW w:w="1342" w:type="dxa"/>
          </w:tcPr>
          <w:p w14:paraId="2602F8BA" w14:textId="77777777" w:rsidR="008F5583" w:rsidRPr="0022236F" w:rsidRDefault="008F5583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4" w:type="dxa"/>
          </w:tcPr>
          <w:p w14:paraId="5B0CABF2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 банк данных</w:t>
            </w:r>
          </w:p>
        </w:tc>
      </w:tr>
      <w:tr w:rsidR="008F5583" w14:paraId="317F0478" w14:textId="77777777" w:rsidTr="00460D70">
        <w:tc>
          <w:tcPr>
            <w:tcW w:w="426" w:type="dxa"/>
          </w:tcPr>
          <w:p w14:paraId="324FABFC" w14:textId="77777777" w:rsidR="008F5583" w:rsidRDefault="008F5583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95" w:type="dxa"/>
          </w:tcPr>
          <w:p w14:paraId="3585B545" w14:textId="77777777" w:rsidR="008F5583" w:rsidRPr="0022236F" w:rsidRDefault="008F5583" w:rsidP="008F5583">
            <w:pPr>
              <w:shd w:val="clear" w:color="auto" w:fill="FFFFFF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</w:t>
            </w:r>
            <w:r w:rsidR="00F71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r w:rsidR="00821E2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работу курсов по выбору и во внеурочную </w:t>
            </w: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Pr="00222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</w:t>
            </w:r>
            <w:proofErr w:type="gramEnd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учетом  их</w:t>
            </w:r>
            <w:proofErr w:type="gramEnd"/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 и запросов</w:t>
            </w:r>
          </w:p>
        </w:tc>
        <w:tc>
          <w:tcPr>
            <w:tcW w:w="1342" w:type="dxa"/>
          </w:tcPr>
          <w:p w14:paraId="6587DFEC" w14:textId="77777777" w:rsidR="008F5583" w:rsidRPr="0022236F" w:rsidRDefault="008F5583" w:rsidP="008F5583">
            <w:pPr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  <w:p w14:paraId="28A641FE" w14:textId="77777777" w:rsidR="008F5583" w:rsidRPr="0022236F" w:rsidRDefault="008F5583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3084" w:type="dxa"/>
          </w:tcPr>
          <w:p w14:paraId="0D3E7E46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расписания курсов по выбору и занятий внеурочной деятельности</w:t>
            </w:r>
          </w:p>
        </w:tc>
      </w:tr>
      <w:tr w:rsidR="008F5583" w14:paraId="33C30BA2" w14:textId="77777777" w:rsidTr="00460D70">
        <w:tc>
          <w:tcPr>
            <w:tcW w:w="426" w:type="dxa"/>
          </w:tcPr>
          <w:p w14:paraId="70DB3C8B" w14:textId="77777777" w:rsidR="008F5583" w:rsidRDefault="008F5583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95" w:type="dxa"/>
          </w:tcPr>
          <w:p w14:paraId="25AE8F3E" w14:textId="77777777" w:rsidR="008F5583" w:rsidRPr="0022236F" w:rsidRDefault="008F5583" w:rsidP="009C2608">
            <w:pP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 индивидуальной</w:t>
            </w:r>
            <w:proofErr w:type="gramEnd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с одаренными детьми</w:t>
            </w:r>
          </w:p>
        </w:tc>
        <w:tc>
          <w:tcPr>
            <w:tcW w:w="1342" w:type="dxa"/>
          </w:tcPr>
          <w:p w14:paraId="34BA02FC" w14:textId="77777777" w:rsidR="008F5583" w:rsidRPr="0022236F" w:rsidRDefault="008F5583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4" w:type="dxa"/>
          </w:tcPr>
          <w:p w14:paraId="5F113FA2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графика индивидуальных занятий</w:t>
            </w:r>
          </w:p>
        </w:tc>
      </w:tr>
      <w:tr w:rsidR="008F5583" w14:paraId="6D420FF3" w14:textId="77777777" w:rsidTr="00460D70">
        <w:tc>
          <w:tcPr>
            <w:tcW w:w="426" w:type="dxa"/>
          </w:tcPr>
          <w:p w14:paraId="5CA22143" w14:textId="77777777" w:rsidR="008F5583" w:rsidRDefault="008F5583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95" w:type="dxa"/>
          </w:tcPr>
          <w:p w14:paraId="52E2F842" w14:textId="77777777" w:rsidR="008F5583" w:rsidRPr="0022236F" w:rsidRDefault="008F5583" w:rsidP="009C2608">
            <w:pPr>
              <w:shd w:val="clear" w:color="auto" w:fill="FFFFFF"/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Организация и проведение школьного этапа Всероссийской олимпиады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школьников по </w:t>
            </w:r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русскому языку и литературе</w:t>
            </w:r>
          </w:p>
        </w:tc>
        <w:tc>
          <w:tcPr>
            <w:tcW w:w="1342" w:type="dxa"/>
          </w:tcPr>
          <w:p w14:paraId="685ACB8C" w14:textId="77777777" w:rsidR="008F5583" w:rsidRPr="0022236F" w:rsidRDefault="00F4690A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3084" w:type="dxa"/>
          </w:tcPr>
          <w:p w14:paraId="7E3FB650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учителя, выполнение олимпиадных заданий</w:t>
            </w:r>
          </w:p>
        </w:tc>
      </w:tr>
      <w:tr w:rsidR="008F5583" w14:paraId="2AC7FC4A" w14:textId="77777777" w:rsidTr="00460D70">
        <w:tc>
          <w:tcPr>
            <w:tcW w:w="426" w:type="dxa"/>
          </w:tcPr>
          <w:p w14:paraId="1A6AC4E8" w14:textId="77777777" w:rsidR="008F5583" w:rsidRDefault="008F5583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95" w:type="dxa"/>
          </w:tcPr>
          <w:p w14:paraId="0D10B3DA" w14:textId="77777777" w:rsidR="008F5583" w:rsidRPr="0022236F" w:rsidRDefault="008F5583" w:rsidP="009C2608">
            <w:pPr>
              <w:shd w:val="clear" w:color="auto" w:fill="FFFFFF"/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обучающихся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муниципальном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этапе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Всероссийской 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импиады школьников по </w:t>
            </w:r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русскому языку и литературе</w:t>
            </w:r>
          </w:p>
        </w:tc>
        <w:tc>
          <w:tcPr>
            <w:tcW w:w="1342" w:type="dxa"/>
          </w:tcPr>
          <w:p w14:paraId="54D0752E" w14:textId="77777777" w:rsidR="008F5583" w:rsidRPr="0022236F" w:rsidRDefault="00F4690A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ноябрь-</w:t>
            </w:r>
            <w:r w:rsidR="008F5583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084" w:type="dxa"/>
          </w:tcPr>
          <w:p w14:paraId="5C2C4E62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 литературой</w:t>
            </w:r>
            <w:proofErr w:type="gramEnd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 предмету</w:t>
            </w:r>
            <w:proofErr w:type="gramEnd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консультации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участие в олимпиаде</w:t>
            </w:r>
          </w:p>
        </w:tc>
      </w:tr>
      <w:tr w:rsidR="008F5583" w14:paraId="7ACDA5BE" w14:textId="77777777" w:rsidTr="00460D70">
        <w:tc>
          <w:tcPr>
            <w:tcW w:w="426" w:type="dxa"/>
          </w:tcPr>
          <w:p w14:paraId="552671EE" w14:textId="77777777" w:rsidR="008F5583" w:rsidRDefault="008F5583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895" w:type="dxa"/>
          </w:tcPr>
          <w:p w14:paraId="3EEDA981" w14:textId="77777777" w:rsidR="008F5583" w:rsidRPr="0022236F" w:rsidRDefault="008F5583" w:rsidP="004C7E7A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об</w:t>
            </w:r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учающихся к участию в школьных,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="004C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региональных и всероссийских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конкурсах    </w:t>
            </w:r>
          </w:p>
        </w:tc>
        <w:tc>
          <w:tcPr>
            <w:tcW w:w="1342" w:type="dxa"/>
          </w:tcPr>
          <w:p w14:paraId="3E8C7EDF" w14:textId="77777777" w:rsidR="008F5583" w:rsidRPr="0022236F" w:rsidRDefault="008F5583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течение  года</w:t>
            </w:r>
            <w:proofErr w:type="gramEnd"/>
          </w:p>
        </w:tc>
        <w:tc>
          <w:tcPr>
            <w:tcW w:w="3084" w:type="dxa"/>
          </w:tcPr>
          <w:p w14:paraId="2EEC1604" w14:textId="77777777" w:rsidR="008F5583" w:rsidRDefault="008F5583" w:rsidP="00D829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 работа</w:t>
            </w:r>
          </w:p>
          <w:p w14:paraId="32156B99" w14:textId="77777777" w:rsidR="004C7E7A" w:rsidRPr="0022236F" w:rsidRDefault="004C7E7A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мероприятиях</w:t>
            </w:r>
          </w:p>
        </w:tc>
      </w:tr>
      <w:tr w:rsidR="008F5583" w14:paraId="15124D09" w14:textId="77777777" w:rsidTr="00460D70">
        <w:tc>
          <w:tcPr>
            <w:tcW w:w="426" w:type="dxa"/>
          </w:tcPr>
          <w:p w14:paraId="3E5C7012" w14:textId="77777777" w:rsidR="008F5583" w:rsidRDefault="004C7E7A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95" w:type="dxa"/>
          </w:tcPr>
          <w:p w14:paraId="7B443ABA" w14:textId="77777777" w:rsidR="008F5583" w:rsidRPr="0022236F" w:rsidRDefault="008F5583" w:rsidP="009C2608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предметной  недели</w:t>
            </w:r>
            <w:proofErr w:type="gramEnd"/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русскому языку и литературе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   </w:t>
            </w:r>
          </w:p>
        </w:tc>
        <w:tc>
          <w:tcPr>
            <w:tcW w:w="1342" w:type="dxa"/>
          </w:tcPr>
          <w:p w14:paraId="038DE9C2" w14:textId="77777777" w:rsidR="008F5583" w:rsidRPr="0022236F" w:rsidRDefault="009C2608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084" w:type="dxa"/>
          </w:tcPr>
          <w:p w14:paraId="764D7870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Викторины, игры, конкурсы</w:t>
            </w:r>
          </w:p>
        </w:tc>
      </w:tr>
      <w:tr w:rsidR="008F5583" w14:paraId="15725866" w14:textId="77777777" w:rsidTr="00460D70">
        <w:tc>
          <w:tcPr>
            <w:tcW w:w="426" w:type="dxa"/>
          </w:tcPr>
          <w:p w14:paraId="7A221EEB" w14:textId="77777777" w:rsidR="008F5583" w:rsidRDefault="009C2608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95" w:type="dxa"/>
          </w:tcPr>
          <w:p w14:paraId="0A09169C" w14:textId="77777777" w:rsidR="008F5583" w:rsidRPr="0022236F" w:rsidRDefault="008F5583" w:rsidP="009C2608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 по сложным вопросам</w:t>
            </w:r>
            <w:r w:rsidR="009C2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русского языка и литературы</w:t>
            </w:r>
          </w:p>
        </w:tc>
        <w:tc>
          <w:tcPr>
            <w:tcW w:w="1342" w:type="dxa"/>
          </w:tcPr>
          <w:p w14:paraId="19B50E41" w14:textId="77777777" w:rsidR="008F5583" w:rsidRPr="0022236F" w:rsidRDefault="004C7E7A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8F5583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084" w:type="dxa"/>
          </w:tcPr>
          <w:p w14:paraId="51F09433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Индивидуальные занятия, групповые занятия с одаренными детьми</w:t>
            </w:r>
          </w:p>
        </w:tc>
      </w:tr>
      <w:tr w:rsidR="008F5583" w14:paraId="569290D6" w14:textId="77777777" w:rsidTr="00460D70">
        <w:tc>
          <w:tcPr>
            <w:tcW w:w="426" w:type="dxa"/>
          </w:tcPr>
          <w:p w14:paraId="5EB5FBCC" w14:textId="77777777" w:rsidR="008F5583" w:rsidRDefault="009C2608" w:rsidP="008F5583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95" w:type="dxa"/>
          </w:tcPr>
          <w:p w14:paraId="0689AA8A" w14:textId="77777777" w:rsidR="008F5583" w:rsidRPr="0022236F" w:rsidRDefault="008F5583" w:rsidP="004C7E7A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</w:t>
            </w:r>
            <w:r w:rsidR="004C7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работы с одаренными обучающимися, перспективное планирование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42" w:type="dxa"/>
          </w:tcPr>
          <w:p w14:paraId="6A60130C" w14:textId="77777777" w:rsidR="008F5583" w:rsidRPr="0022236F" w:rsidRDefault="004C7E7A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8F5583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июнь</w:t>
            </w:r>
          </w:p>
        </w:tc>
        <w:tc>
          <w:tcPr>
            <w:tcW w:w="3084" w:type="dxa"/>
          </w:tcPr>
          <w:p w14:paraId="02C7A5EE" w14:textId="77777777" w:rsidR="008F5583" w:rsidRDefault="008F5583" w:rsidP="00D829D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работы.</w:t>
            </w:r>
          </w:p>
          <w:p w14:paraId="40354486" w14:textId="77777777" w:rsidR="004C7E7A" w:rsidRPr="0022236F" w:rsidRDefault="004C7E7A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работы</w:t>
            </w:r>
          </w:p>
        </w:tc>
      </w:tr>
    </w:tbl>
    <w:p w14:paraId="4FCB4F83" w14:textId="77777777" w:rsidR="00AA47D8" w:rsidRPr="00FD4B80" w:rsidRDefault="00AA47D8" w:rsidP="00AA47D8">
      <w:pPr>
        <w:shd w:val="clear" w:color="auto" w:fill="FFFFFF"/>
        <w:spacing w:after="0" w:line="240" w:lineRule="auto"/>
        <w:ind w:left="10" w:right="332" w:hanging="10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45B63266" w14:textId="77777777" w:rsidR="00421CCE" w:rsidRPr="00421CCE" w:rsidRDefault="00421CCE" w:rsidP="00421CCE">
      <w:pPr>
        <w:pStyle w:val="a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421CCE">
        <w:rPr>
          <w:rFonts w:ascii="Times New Roman" w:hAnsi="Times New Roman" w:cs="Times New Roman"/>
          <w:b/>
          <w:color w:val="000000"/>
          <w:sz w:val="24"/>
          <w:szCs w:val="20"/>
        </w:rPr>
        <w:t>Формы проведения мониторинга одаренных детей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21CCE" w14:paraId="2278AEA6" w14:textId="77777777" w:rsidTr="00421CCE">
        <w:tc>
          <w:tcPr>
            <w:tcW w:w="4785" w:type="dxa"/>
          </w:tcPr>
          <w:p w14:paraId="79B85CC6" w14:textId="77777777" w:rsidR="00421CCE" w:rsidRDefault="00421CCE" w:rsidP="00421CCE">
            <w:pPr>
              <w:pStyle w:val="a5"/>
              <w:jc w:val="center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Формы</w:t>
            </w:r>
          </w:p>
        </w:tc>
        <w:tc>
          <w:tcPr>
            <w:tcW w:w="4786" w:type="dxa"/>
          </w:tcPr>
          <w:p w14:paraId="30CC2373" w14:textId="77777777" w:rsidR="00421CCE" w:rsidRPr="00421CCE" w:rsidRDefault="00421CCE" w:rsidP="00421CCE">
            <w:pPr>
              <w:pStyle w:val="a5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Периодичность</w:t>
            </w:r>
          </w:p>
        </w:tc>
      </w:tr>
      <w:tr w:rsidR="00421CCE" w14:paraId="49615994" w14:textId="77777777" w:rsidTr="00421CCE">
        <w:tc>
          <w:tcPr>
            <w:tcW w:w="4785" w:type="dxa"/>
          </w:tcPr>
          <w:p w14:paraId="0AD0CECE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Предметные олимпиады</w:t>
            </w:r>
          </w:p>
        </w:tc>
        <w:tc>
          <w:tcPr>
            <w:tcW w:w="4786" w:type="dxa"/>
          </w:tcPr>
          <w:p w14:paraId="079A66AB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раз в год</w:t>
            </w:r>
          </w:p>
        </w:tc>
      </w:tr>
      <w:tr w:rsidR="00421CCE" w14:paraId="158925E5" w14:textId="77777777" w:rsidTr="00421CCE">
        <w:tc>
          <w:tcPr>
            <w:tcW w:w="4785" w:type="dxa"/>
          </w:tcPr>
          <w:p w14:paraId="36B66A18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Предметные недели</w:t>
            </w:r>
          </w:p>
        </w:tc>
        <w:tc>
          <w:tcPr>
            <w:tcW w:w="4786" w:type="dxa"/>
          </w:tcPr>
          <w:p w14:paraId="0F10E0B5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421CCE" w14:paraId="24728FA9" w14:textId="77777777" w:rsidTr="00421CCE">
        <w:tc>
          <w:tcPr>
            <w:tcW w:w="4785" w:type="dxa"/>
          </w:tcPr>
          <w:p w14:paraId="497F8720" w14:textId="77777777" w:rsidR="00421CCE" w:rsidRPr="00421CCE" w:rsidRDefault="00421CCE" w:rsidP="00421CCE">
            <w:pPr>
              <w:pStyle w:val="a5"/>
              <w:shd w:val="clear" w:color="auto" w:fill="FFFFFF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Творческий отчет учителя из опыта работы с одаренными детьми</w:t>
            </w:r>
          </w:p>
        </w:tc>
        <w:tc>
          <w:tcPr>
            <w:tcW w:w="4786" w:type="dxa"/>
          </w:tcPr>
          <w:p w14:paraId="3C6FB4A9" w14:textId="77777777" w:rsidR="00421CCE" w:rsidRPr="00421CCE" w:rsidRDefault="00B40862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Педсовет</w:t>
            </w:r>
          </w:p>
        </w:tc>
      </w:tr>
      <w:tr w:rsidR="00421CCE" w14:paraId="4D125D83" w14:textId="77777777" w:rsidTr="00421CCE">
        <w:tc>
          <w:tcPr>
            <w:tcW w:w="4785" w:type="dxa"/>
          </w:tcPr>
          <w:p w14:paraId="59FE1F2F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Внутришкольный контроль</w:t>
            </w:r>
          </w:p>
        </w:tc>
        <w:tc>
          <w:tcPr>
            <w:tcW w:w="4786" w:type="dxa"/>
          </w:tcPr>
          <w:p w14:paraId="04FF3149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421CCE" w14:paraId="7C7C33DC" w14:textId="77777777" w:rsidTr="00421CCE">
        <w:tc>
          <w:tcPr>
            <w:tcW w:w="4785" w:type="dxa"/>
          </w:tcPr>
          <w:p w14:paraId="549A59EF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Проектная деятельность</w:t>
            </w:r>
          </w:p>
        </w:tc>
        <w:tc>
          <w:tcPr>
            <w:tcW w:w="4786" w:type="dxa"/>
          </w:tcPr>
          <w:p w14:paraId="4078FC84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421CCE" w14:paraId="15D9F8DD" w14:textId="77777777" w:rsidTr="00421CCE">
        <w:tc>
          <w:tcPr>
            <w:tcW w:w="4785" w:type="dxa"/>
          </w:tcPr>
          <w:p w14:paraId="43DE6BF1" w14:textId="77777777" w:rsidR="00421CCE" w:rsidRPr="00421CCE" w:rsidRDefault="00421CCE" w:rsidP="00421CCE">
            <w:pPr>
              <w:pStyle w:val="a5"/>
              <w:rPr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Тематические конкурсы, выставки</w:t>
            </w:r>
          </w:p>
        </w:tc>
        <w:tc>
          <w:tcPr>
            <w:tcW w:w="4786" w:type="dxa"/>
          </w:tcPr>
          <w:p w14:paraId="46DFE17B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</w:tbl>
    <w:p w14:paraId="662CED35" w14:textId="77777777" w:rsidR="00421CCE" w:rsidRPr="00421CCE" w:rsidRDefault="00421CCE" w:rsidP="00421CCE">
      <w:pPr>
        <w:pStyle w:val="a5"/>
        <w:shd w:val="clear" w:color="auto" w:fill="FFFFFF"/>
        <w:jc w:val="center"/>
        <w:rPr>
          <w:b/>
          <w:color w:val="000000"/>
          <w:szCs w:val="20"/>
        </w:rPr>
      </w:pPr>
    </w:p>
    <w:p w14:paraId="6494E990" w14:textId="77777777" w:rsidR="00AA47D8" w:rsidRPr="00421CCE" w:rsidRDefault="00AA47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sectPr w:rsidR="00AA47D8" w:rsidRPr="00421CCE" w:rsidSect="00664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63D"/>
    <w:multiLevelType w:val="multilevel"/>
    <w:tmpl w:val="D314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554A9"/>
    <w:multiLevelType w:val="hybridMultilevel"/>
    <w:tmpl w:val="31D652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E7579C"/>
    <w:multiLevelType w:val="hybridMultilevel"/>
    <w:tmpl w:val="58B6B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9059E"/>
    <w:multiLevelType w:val="hybridMultilevel"/>
    <w:tmpl w:val="8206B4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07E1B89"/>
    <w:multiLevelType w:val="multilevel"/>
    <w:tmpl w:val="3828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62480"/>
    <w:multiLevelType w:val="multilevel"/>
    <w:tmpl w:val="F204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414FBE"/>
    <w:multiLevelType w:val="hybridMultilevel"/>
    <w:tmpl w:val="F9A27E4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B1D29D9"/>
    <w:multiLevelType w:val="hybridMultilevel"/>
    <w:tmpl w:val="AB9E7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133060"/>
    <w:multiLevelType w:val="multilevel"/>
    <w:tmpl w:val="03E2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C2057F"/>
    <w:multiLevelType w:val="multilevel"/>
    <w:tmpl w:val="2678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B767CF"/>
    <w:multiLevelType w:val="multilevel"/>
    <w:tmpl w:val="8A9A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358111">
    <w:abstractNumId w:val="9"/>
  </w:num>
  <w:num w:numId="2" w16cid:durableId="929201011">
    <w:abstractNumId w:val="8"/>
  </w:num>
  <w:num w:numId="3" w16cid:durableId="1133524146">
    <w:abstractNumId w:val="5"/>
  </w:num>
  <w:num w:numId="4" w16cid:durableId="2016884192">
    <w:abstractNumId w:val="10"/>
  </w:num>
  <w:num w:numId="5" w16cid:durableId="1786465106">
    <w:abstractNumId w:val="1"/>
  </w:num>
  <w:num w:numId="6" w16cid:durableId="241718324">
    <w:abstractNumId w:val="2"/>
  </w:num>
  <w:num w:numId="7" w16cid:durableId="938172453">
    <w:abstractNumId w:val="7"/>
  </w:num>
  <w:num w:numId="8" w16cid:durableId="1199975328">
    <w:abstractNumId w:val="0"/>
  </w:num>
  <w:num w:numId="9" w16cid:durableId="1969704014">
    <w:abstractNumId w:val="4"/>
  </w:num>
  <w:num w:numId="10" w16cid:durableId="2096703813">
    <w:abstractNumId w:val="3"/>
  </w:num>
  <w:num w:numId="11" w16cid:durableId="2611887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120"/>
    <w:rsid w:val="0000354C"/>
    <w:rsid w:val="000126CB"/>
    <w:rsid w:val="00057C2C"/>
    <w:rsid w:val="00060E58"/>
    <w:rsid w:val="0022236F"/>
    <w:rsid w:val="002D282E"/>
    <w:rsid w:val="003A215B"/>
    <w:rsid w:val="003F7737"/>
    <w:rsid w:val="00421CCE"/>
    <w:rsid w:val="004311F6"/>
    <w:rsid w:val="00460D70"/>
    <w:rsid w:val="004B3984"/>
    <w:rsid w:val="004C7E7A"/>
    <w:rsid w:val="00514015"/>
    <w:rsid w:val="00592F7B"/>
    <w:rsid w:val="005C2169"/>
    <w:rsid w:val="0066401B"/>
    <w:rsid w:val="00692FCB"/>
    <w:rsid w:val="00694024"/>
    <w:rsid w:val="006F10B1"/>
    <w:rsid w:val="00701371"/>
    <w:rsid w:val="007B4E6C"/>
    <w:rsid w:val="00821E27"/>
    <w:rsid w:val="00831D92"/>
    <w:rsid w:val="008841CC"/>
    <w:rsid w:val="008F5583"/>
    <w:rsid w:val="009265EC"/>
    <w:rsid w:val="009471C5"/>
    <w:rsid w:val="00955ED0"/>
    <w:rsid w:val="009C197A"/>
    <w:rsid w:val="009C2608"/>
    <w:rsid w:val="00A226D3"/>
    <w:rsid w:val="00AA47D8"/>
    <w:rsid w:val="00B40862"/>
    <w:rsid w:val="00C53120"/>
    <w:rsid w:val="00CF784A"/>
    <w:rsid w:val="00D53FFA"/>
    <w:rsid w:val="00DE485D"/>
    <w:rsid w:val="00F02D58"/>
    <w:rsid w:val="00F4690A"/>
    <w:rsid w:val="00F71584"/>
    <w:rsid w:val="00F956B8"/>
    <w:rsid w:val="00FD4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399DE"/>
  <w15:docId w15:val="{2C48C4E4-DA1E-4FAC-8DD7-8CD8BD06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7C2C"/>
  </w:style>
  <w:style w:type="paragraph" w:styleId="1">
    <w:name w:val="heading 1"/>
    <w:basedOn w:val="a"/>
    <w:next w:val="a"/>
    <w:link w:val="10"/>
    <w:qFormat/>
    <w:rsid w:val="004B39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01B"/>
    <w:pPr>
      <w:ind w:left="720"/>
      <w:contextualSpacing/>
    </w:pPr>
  </w:style>
  <w:style w:type="table" w:styleId="a4">
    <w:name w:val="Table Grid"/>
    <w:basedOn w:val="a1"/>
    <w:uiPriority w:val="59"/>
    <w:rsid w:val="0069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F1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B39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No Spacing"/>
    <w:uiPriority w:val="1"/>
    <w:qFormat/>
    <w:rsid w:val="00460D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19</cp:revision>
  <dcterms:created xsi:type="dcterms:W3CDTF">2023-03-19T08:04:00Z</dcterms:created>
  <dcterms:modified xsi:type="dcterms:W3CDTF">2026-09-12T08:39:00Z</dcterms:modified>
</cp:coreProperties>
</file>